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rPr>
          <w:rFonts w:eastAsia="Times New Roman"/>
          <w:sz w:val="40"/>
          <w:szCs w:val="40"/>
          <w:lang w:eastAsia="cs-CZ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cs-CZ"/>
        </w:rPr>
        <w:t>OMLUVNÝ LIST - NEPŘÍTOMNOST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/>
          <w:color w:val="80808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808080"/>
          <w:sz w:val="20"/>
          <w:szCs w:val="20"/>
          <w:lang w:eastAsia="cs-CZ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Jméno a příjmení dítěte:</w:t>
        <w:tab/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Adresa: </w:t>
        <w:tab/>
        <w:tab/>
        <w:tab/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Datum narození: </w:t>
        <w:tab/>
        <w:tab/>
      </w:r>
    </w:p>
    <w:p>
      <w:pPr>
        <w:pStyle w:val="Normal"/>
        <w:shd w:val="clear" w:color="auto" w:fill="FFFFFF"/>
        <w:spacing w:lineRule="auto" w:line="240"/>
        <w:rPr>
          <w:rFonts w:eastAsia="Times New Roman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> </w:t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5103"/>
        <w:gridCol w:w="1981"/>
        <w:gridCol w:w="1169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cs-CZ"/>
              </w:rPr>
              <w:t>Důvod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cs-CZ"/>
              </w:rPr>
              <w:t>Potvrzení rodičů nebo lékaře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cs-CZ"/>
              </w:rPr>
              <w:t>Podpis učitelky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5d22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4f7167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4f7167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e3cde"/>
    <w:pPr>
      <w:spacing w:lineRule="auto" w:line="240" w:before="0" w:after="150"/>
    </w:pPr>
    <w:rPr>
      <w:rFonts w:eastAsia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4f71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4f71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LibreOffice/6.3.0.4$Windows_X86_64 LibreOffice_project/057fc023c990d676a43019934386b85b21a9ee99</Application>
  <Pages>1</Pages>
  <Words>19</Words>
  <Characters>115</Characters>
  <CharactersWithSpaces>202</CharactersWithSpaces>
  <Paragraphs>76</Paragraphs>
  <Company>Mateřská škola, Dětská, Liberec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2017-09-19T09:40:00Z</dcterms:created>
  <dc:creator>Jaroslava Vacíková</dc:creator>
  <dc:description/>
  <dc:language>cs-CZ</dc:language>
  <cp:lastModifiedBy/>
  <cp:lastPrinted>2019-08-14T08:27:00Z</cp:lastPrinted>
  <dcterms:modified xsi:type="dcterms:W3CDTF">2020-03-08T15:11:49Z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Mateřská škola, Dětská, Liberec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